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B7" w:rsidRPr="00DC3DC5" w:rsidRDefault="00777E9E" w:rsidP="00031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C5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150FBF">
        <w:rPr>
          <w:rFonts w:ascii="Times New Roman" w:hAnsi="Times New Roman" w:cs="Times New Roman"/>
          <w:b/>
          <w:sz w:val="24"/>
          <w:szCs w:val="24"/>
        </w:rPr>
        <w:t xml:space="preserve">НОД </w:t>
      </w:r>
      <w:proofErr w:type="gramStart"/>
      <w:r w:rsidR="00150FB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50FBF">
        <w:rPr>
          <w:rFonts w:ascii="Times New Roman" w:hAnsi="Times New Roman" w:cs="Times New Roman"/>
          <w:b/>
          <w:sz w:val="24"/>
          <w:szCs w:val="24"/>
        </w:rPr>
        <w:t>окружающий мир)</w:t>
      </w:r>
    </w:p>
    <w:p w:rsidR="004F5D84" w:rsidRPr="00DC3DC5" w:rsidRDefault="004F5D84" w:rsidP="004F5D84">
      <w:pPr>
        <w:rPr>
          <w:rFonts w:ascii="Times New Roman" w:hAnsi="Times New Roman" w:cs="Times New Roman"/>
          <w:b/>
          <w:sz w:val="24"/>
          <w:szCs w:val="24"/>
        </w:rPr>
      </w:pPr>
      <w:r w:rsidRPr="00DC3DC5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FBF">
        <w:rPr>
          <w:rFonts w:ascii="Times New Roman" w:hAnsi="Times New Roman" w:cs="Times New Roman"/>
          <w:b/>
          <w:sz w:val="24"/>
          <w:szCs w:val="24"/>
        </w:rPr>
        <w:t>ЛЕСНЫЕ ОБИТАТЕЛ</w:t>
      </w:r>
      <w:proofErr w:type="gramStart"/>
      <w:r w:rsidR="00150FBF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="00150FBF">
        <w:rPr>
          <w:rFonts w:ascii="Times New Roman" w:hAnsi="Times New Roman" w:cs="Times New Roman"/>
          <w:b/>
          <w:sz w:val="24"/>
          <w:szCs w:val="24"/>
        </w:rPr>
        <w:t xml:space="preserve"> ЗВЕРИ </w:t>
      </w:r>
      <w:r w:rsidRPr="00DC3DC5">
        <w:rPr>
          <w:rFonts w:ascii="Times New Roman" w:hAnsi="Times New Roman" w:cs="Times New Roman"/>
          <w:b/>
          <w:sz w:val="24"/>
          <w:szCs w:val="24"/>
        </w:rPr>
        <w:t>».</w:t>
      </w:r>
    </w:p>
    <w:p w:rsidR="00A71E81" w:rsidRDefault="00A71E81">
      <w:pPr>
        <w:rPr>
          <w:rFonts w:ascii="Times New Roman" w:hAnsi="Times New Roman" w:cs="Times New Roman"/>
          <w:b/>
          <w:sz w:val="24"/>
          <w:szCs w:val="24"/>
        </w:rPr>
      </w:pPr>
      <w:r w:rsidRPr="00DC3DC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50FBF">
        <w:rPr>
          <w:rFonts w:ascii="Times New Roman" w:hAnsi="Times New Roman" w:cs="Times New Roman"/>
          <w:b/>
          <w:sz w:val="24"/>
          <w:szCs w:val="24"/>
        </w:rPr>
        <w:t>Смирнова Н.В.</w:t>
      </w:r>
    </w:p>
    <w:p w:rsidR="004F5D84" w:rsidRPr="00DC3DC5" w:rsidRDefault="004F5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Возраст:</w:t>
      </w:r>
      <w:r w:rsidR="00CC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FBF">
        <w:rPr>
          <w:rFonts w:ascii="Times New Roman" w:hAnsi="Times New Roman" w:cs="Times New Roman"/>
          <w:b/>
          <w:sz w:val="24"/>
          <w:szCs w:val="24"/>
        </w:rPr>
        <w:t>4-5 л. (средняя группа)</w:t>
      </w:r>
    </w:p>
    <w:p w:rsidR="00777E9E" w:rsidRPr="00DC3DC5" w:rsidRDefault="004F5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Игровая м</w:t>
      </w:r>
      <w:r w:rsidR="00777E9E" w:rsidRPr="00DC3DC5">
        <w:rPr>
          <w:rFonts w:ascii="Times New Roman" w:hAnsi="Times New Roman" w:cs="Times New Roman"/>
          <w:b/>
          <w:sz w:val="24"/>
          <w:szCs w:val="24"/>
        </w:rPr>
        <w:t>отивация:</w:t>
      </w:r>
      <w:r w:rsidR="00A71E81" w:rsidRPr="00DC3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FBF">
        <w:rPr>
          <w:rFonts w:ascii="Times New Roman" w:hAnsi="Times New Roman" w:cs="Times New Roman"/>
          <w:b/>
          <w:sz w:val="24"/>
          <w:szCs w:val="24"/>
        </w:rPr>
        <w:t xml:space="preserve">Рассказать </w:t>
      </w:r>
      <w:proofErr w:type="spellStart"/>
      <w:r w:rsidR="00150FBF">
        <w:rPr>
          <w:rFonts w:ascii="Times New Roman" w:hAnsi="Times New Roman" w:cs="Times New Roman"/>
          <w:b/>
          <w:sz w:val="24"/>
          <w:szCs w:val="24"/>
        </w:rPr>
        <w:t>Лунтику</w:t>
      </w:r>
      <w:proofErr w:type="spellEnd"/>
      <w:r w:rsidR="00150FBF">
        <w:rPr>
          <w:rFonts w:ascii="Times New Roman" w:hAnsi="Times New Roman" w:cs="Times New Roman"/>
          <w:b/>
          <w:sz w:val="24"/>
          <w:szCs w:val="24"/>
        </w:rPr>
        <w:t xml:space="preserve"> об обитателях зимнего леса.</w:t>
      </w:r>
    </w:p>
    <w:p w:rsidR="00777E9E" w:rsidRPr="00DC3DC5" w:rsidRDefault="00777E9E">
      <w:pPr>
        <w:rPr>
          <w:rFonts w:ascii="Times New Roman" w:hAnsi="Times New Roman" w:cs="Times New Roman"/>
          <w:b/>
          <w:sz w:val="24"/>
          <w:szCs w:val="24"/>
        </w:rPr>
      </w:pPr>
      <w:r w:rsidRPr="00DC3D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F5D84" w:rsidRDefault="00777E9E">
      <w:pPr>
        <w:rPr>
          <w:rFonts w:ascii="Times New Roman" w:hAnsi="Times New Roman" w:cs="Times New Roman"/>
          <w:b/>
          <w:sz w:val="24"/>
          <w:szCs w:val="24"/>
        </w:rPr>
      </w:pPr>
      <w:r w:rsidRPr="00DC3DC5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="00150FBF">
        <w:rPr>
          <w:rFonts w:ascii="Times New Roman" w:hAnsi="Times New Roman" w:cs="Times New Roman"/>
          <w:b/>
          <w:sz w:val="24"/>
          <w:szCs w:val="24"/>
        </w:rPr>
        <w:t xml:space="preserve"> дать понятие о группах диких животных </w:t>
      </w:r>
      <w:proofErr w:type="gramStart"/>
      <w:r w:rsidR="00150FB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50FBF">
        <w:rPr>
          <w:rFonts w:ascii="Times New Roman" w:hAnsi="Times New Roman" w:cs="Times New Roman"/>
          <w:b/>
          <w:sz w:val="24"/>
          <w:szCs w:val="24"/>
        </w:rPr>
        <w:t>хищники-травоядные)</w:t>
      </w:r>
      <w:r w:rsidR="002B14C1">
        <w:rPr>
          <w:rFonts w:ascii="Times New Roman" w:hAnsi="Times New Roman" w:cs="Times New Roman"/>
          <w:b/>
          <w:sz w:val="24"/>
          <w:szCs w:val="24"/>
        </w:rPr>
        <w:t>, об их зимнем жилище</w:t>
      </w:r>
      <w:r w:rsidR="00CC6791">
        <w:rPr>
          <w:rFonts w:ascii="Times New Roman" w:hAnsi="Times New Roman" w:cs="Times New Roman"/>
          <w:b/>
          <w:sz w:val="24"/>
          <w:szCs w:val="24"/>
        </w:rPr>
        <w:t xml:space="preserve"> и способах питания</w:t>
      </w:r>
      <w:r w:rsidR="002B14C1">
        <w:rPr>
          <w:rFonts w:ascii="Times New Roman" w:hAnsi="Times New Roman" w:cs="Times New Roman"/>
          <w:b/>
          <w:sz w:val="24"/>
          <w:szCs w:val="24"/>
        </w:rPr>
        <w:t>.</w:t>
      </w:r>
    </w:p>
    <w:p w:rsidR="004F5D84" w:rsidRDefault="004F5D84">
      <w:pPr>
        <w:rPr>
          <w:rFonts w:ascii="Times New Roman" w:hAnsi="Times New Roman" w:cs="Times New Roman"/>
          <w:b/>
          <w:sz w:val="24"/>
          <w:szCs w:val="24"/>
        </w:rPr>
      </w:pPr>
    </w:p>
    <w:p w:rsidR="004F5D84" w:rsidRDefault="00777E9E" w:rsidP="004F5D84">
      <w:pPr>
        <w:rPr>
          <w:rFonts w:ascii="Times New Roman" w:hAnsi="Times New Roman" w:cs="Times New Roman"/>
          <w:b/>
          <w:sz w:val="24"/>
          <w:szCs w:val="24"/>
        </w:rPr>
      </w:pPr>
      <w:r w:rsidRPr="00DC3DC5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4B32CE" w:rsidRPr="00DC3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FBF">
        <w:rPr>
          <w:rFonts w:ascii="Times New Roman" w:hAnsi="Times New Roman" w:cs="Times New Roman"/>
          <w:b/>
          <w:sz w:val="24"/>
          <w:szCs w:val="24"/>
        </w:rPr>
        <w:t>воспитывать бережное отношение к природе,</w:t>
      </w:r>
      <w:r w:rsidR="002B14C1">
        <w:rPr>
          <w:rFonts w:ascii="Times New Roman" w:hAnsi="Times New Roman" w:cs="Times New Roman"/>
          <w:b/>
          <w:sz w:val="24"/>
          <w:szCs w:val="24"/>
        </w:rPr>
        <w:t xml:space="preserve"> воспитывать исследовательский интерес к природе путем создания проблемной ситуации,</w:t>
      </w:r>
    </w:p>
    <w:p w:rsidR="004F5D84" w:rsidRDefault="004F5D84" w:rsidP="004F5D84">
      <w:pPr>
        <w:rPr>
          <w:rFonts w:ascii="Times New Roman" w:hAnsi="Times New Roman" w:cs="Times New Roman"/>
          <w:b/>
          <w:sz w:val="24"/>
          <w:szCs w:val="24"/>
        </w:rPr>
      </w:pPr>
    </w:p>
    <w:p w:rsidR="004B32CE" w:rsidRPr="002B14C1" w:rsidRDefault="00777E9E" w:rsidP="004F5D84">
      <w:pPr>
        <w:rPr>
          <w:rFonts w:ascii="Times New Roman" w:hAnsi="Times New Roman" w:cs="Times New Roman"/>
          <w:b/>
          <w:sz w:val="24"/>
          <w:szCs w:val="24"/>
        </w:rPr>
      </w:pPr>
      <w:r w:rsidRPr="00DC3DC5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4B32CE" w:rsidRPr="00DC3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FBF">
        <w:rPr>
          <w:rFonts w:ascii="Times New Roman" w:hAnsi="Times New Roman" w:cs="Times New Roman"/>
          <w:b/>
          <w:sz w:val="24"/>
          <w:szCs w:val="24"/>
        </w:rPr>
        <w:t xml:space="preserve">способствовать формированию умения анализировать, </w:t>
      </w:r>
      <w:r w:rsidR="002B14C1">
        <w:rPr>
          <w:rFonts w:ascii="Times New Roman" w:hAnsi="Times New Roman" w:cs="Times New Roman"/>
          <w:b/>
          <w:sz w:val="24"/>
          <w:szCs w:val="24"/>
        </w:rPr>
        <w:t xml:space="preserve">обобщать, </w:t>
      </w:r>
      <w:r w:rsidR="00150FBF">
        <w:rPr>
          <w:rFonts w:ascii="Times New Roman" w:hAnsi="Times New Roman" w:cs="Times New Roman"/>
          <w:b/>
          <w:sz w:val="24"/>
          <w:szCs w:val="24"/>
        </w:rPr>
        <w:t>делать выводы</w:t>
      </w:r>
      <w:r w:rsidR="002B14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14C1" w:rsidRPr="002B1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способствовать формированию </w:t>
      </w:r>
      <w:r w:rsidR="002B14C1" w:rsidRPr="002B14C1">
        <w:rPr>
          <w:rFonts w:ascii="Times New Roman" w:hAnsi="Times New Roman" w:cs="Times New Roman"/>
          <w:b/>
          <w:sz w:val="24"/>
          <w:szCs w:val="24"/>
        </w:rPr>
        <w:t>умения создавать символы и использовать их</w:t>
      </w:r>
      <w:r w:rsidR="002B14C1">
        <w:rPr>
          <w:rFonts w:ascii="Times New Roman" w:hAnsi="Times New Roman" w:cs="Times New Roman"/>
          <w:b/>
          <w:sz w:val="24"/>
          <w:szCs w:val="24"/>
        </w:rPr>
        <w:t>, закреплять знания следов диких животных</w:t>
      </w:r>
      <w:r w:rsidR="006279C8">
        <w:rPr>
          <w:rFonts w:ascii="Times New Roman" w:hAnsi="Times New Roman" w:cs="Times New Roman"/>
          <w:b/>
          <w:sz w:val="24"/>
          <w:szCs w:val="24"/>
        </w:rPr>
        <w:t>, активизировать речь</w:t>
      </w:r>
    </w:p>
    <w:p w:rsidR="004F5D84" w:rsidRDefault="004F5D84" w:rsidP="004F5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2B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9C8">
        <w:rPr>
          <w:rFonts w:ascii="Times New Roman" w:hAnsi="Times New Roman" w:cs="Times New Roman"/>
          <w:b/>
          <w:sz w:val="24"/>
          <w:szCs w:val="24"/>
        </w:rPr>
        <w:t>дупло, нора, логово, хищник, травоядное</w:t>
      </w:r>
    </w:p>
    <w:p w:rsidR="004F5D84" w:rsidRDefault="004F5D84" w:rsidP="004F5D84">
      <w:pPr>
        <w:rPr>
          <w:rFonts w:ascii="Times New Roman" w:hAnsi="Times New Roman" w:cs="Times New Roman"/>
          <w:b/>
          <w:sz w:val="24"/>
          <w:szCs w:val="24"/>
        </w:rPr>
      </w:pPr>
    </w:p>
    <w:p w:rsidR="004F5D84" w:rsidRDefault="004F5D84" w:rsidP="004F5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деятельность:</w:t>
      </w:r>
      <w:r w:rsidR="006279C8">
        <w:rPr>
          <w:rFonts w:ascii="Times New Roman" w:hAnsi="Times New Roman" w:cs="Times New Roman"/>
          <w:b/>
          <w:sz w:val="24"/>
          <w:szCs w:val="24"/>
        </w:rPr>
        <w:t xml:space="preserve"> беседы о диких животных, рассматривание иллюстраций зимнего леса и животных в нем, игровое пособие «</w:t>
      </w:r>
      <w:proofErr w:type="gramStart"/>
      <w:r w:rsidR="006279C8">
        <w:rPr>
          <w:rFonts w:ascii="Times New Roman" w:hAnsi="Times New Roman" w:cs="Times New Roman"/>
          <w:b/>
          <w:sz w:val="24"/>
          <w:szCs w:val="24"/>
        </w:rPr>
        <w:t>Узнай</w:t>
      </w:r>
      <w:proofErr w:type="gramEnd"/>
      <w:r w:rsidR="006279C8">
        <w:rPr>
          <w:rFonts w:ascii="Times New Roman" w:hAnsi="Times New Roman" w:cs="Times New Roman"/>
          <w:b/>
          <w:sz w:val="24"/>
          <w:szCs w:val="24"/>
        </w:rPr>
        <w:t xml:space="preserve"> чьи следы»</w:t>
      </w:r>
    </w:p>
    <w:p w:rsidR="004F5D84" w:rsidRDefault="004F5D84" w:rsidP="004F5D84">
      <w:pPr>
        <w:rPr>
          <w:rFonts w:ascii="Times New Roman" w:hAnsi="Times New Roman" w:cs="Times New Roman"/>
          <w:b/>
          <w:sz w:val="24"/>
          <w:szCs w:val="24"/>
        </w:rPr>
      </w:pPr>
    </w:p>
    <w:p w:rsidR="004F5D84" w:rsidRDefault="004F5D84" w:rsidP="004F5D84">
      <w:pPr>
        <w:rPr>
          <w:rFonts w:ascii="Times New Roman" w:hAnsi="Times New Roman" w:cs="Times New Roman"/>
          <w:b/>
          <w:sz w:val="24"/>
          <w:szCs w:val="24"/>
        </w:rPr>
      </w:pPr>
    </w:p>
    <w:p w:rsidR="004F5D84" w:rsidRDefault="004F5D84" w:rsidP="004F5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 для воспитателя:</w:t>
      </w:r>
      <w:r w:rsidR="004E44F5">
        <w:rPr>
          <w:rFonts w:ascii="Times New Roman" w:hAnsi="Times New Roman" w:cs="Times New Roman"/>
          <w:b/>
          <w:sz w:val="24"/>
          <w:szCs w:val="24"/>
        </w:rPr>
        <w:t xml:space="preserve"> компьютерная презентация, </w:t>
      </w:r>
      <w:proofErr w:type="spellStart"/>
      <w:r w:rsidR="004E44F5">
        <w:rPr>
          <w:rFonts w:ascii="Times New Roman" w:hAnsi="Times New Roman" w:cs="Times New Roman"/>
          <w:b/>
          <w:sz w:val="24"/>
          <w:szCs w:val="24"/>
        </w:rPr>
        <w:t>техкарта</w:t>
      </w:r>
      <w:proofErr w:type="spellEnd"/>
      <w:r w:rsidR="004E44F5">
        <w:rPr>
          <w:rFonts w:ascii="Times New Roman" w:hAnsi="Times New Roman" w:cs="Times New Roman"/>
          <w:b/>
          <w:sz w:val="24"/>
          <w:szCs w:val="24"/>
        </w:rPr>
        <w:t xml:space="preserve"> НОД, картинки: лиса, заяц, волк, белка</w:t>
      </w:r>
    </w:p>
    <w:p w:rsidR="004F5D84" w:rsidRPr="00DC3DC5" w:rsidRDefault="004F5D84" w:rsidP="004F5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для детей</w:t>
      </w:r>
      <w:r w:rsidR="004E44F5">
        <w:rPr>
          <w:rFonts w:ascii="Times New Roman" w:hAnsi="Times New Roman" w:cs="Times New Roman"/>
          <w:b/>
          <w:sz w:val="24"/>
          <w:szCs w:val="24"/>
        </w:rPr>
        <w:t>: медали с изображением диких животных, листы с изображением силуэтов диких животных, фломастеры.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278"/>
        <w:gridCol w:w="8173"/>
        <w:gridCol w:w="3534"/>
      </w:tblGrid>
      <w:tr w:rsidR="00777E9E" w:rsidRPr="00DC3DC5" w:rsidTr="003F4DB8">
        <w:tc>
          <w:tcPr>
            <w:tcW w:w="801" w:type="dxa"/>
          </w:tcPr>
          <w:p w:rsidR="00777E9E" w:rsidRPr="00DC3DC5" w:rsidRDefault="0077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2278" w:type="dxa"/>
          </w:tcPr>
          <w:p w:rsidR="00777E9E" w:rsidRPr="00DC3DC5" w:rsidRDefault="0077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Этапы НОД</w:t>
            </w:r>
          </w:p>
        </w:tc>
        <w:tc>
          <w:tcPr>
            <w:tcW w:w="8173" w:type="dxa"/>
          </w:tcPr>
          <w:p w:rsidR="00777E9E" w:rsidRPr="00DC3DC5" w:rsidRDefault="00777E9E" w:rsidP="00777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534" w:type="dxa"/>
          </w:tcPr>
          <w:p w:rsidR="00777E9E" w:rsidRPr="00DC3DC5" w:rsidRDefault="00777E9E" w:rsidP="00777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777E9E" w:rsidRPr="00DC3DC5" w:rsidTr="003F4DB8">
        <w:tc>
          <w:tcPr>
            <w:tcW w:w="801" w:type="dxa"/>
          </w:tcPr>
          <w:p w:rsidR="00777E9E" w:rsidRPr="00DC3DC5" w:rsidRDefault="0077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77E9E" w:rsidRPr="00DC3DC5" w:rsidRDefault="004F5D84" w:rsidP="004F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8173" w:type="dxa"/>
          </w:tcPr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вносит в группу письмо от </w:t>
            </w:r>
            <w:proofErr w:type="spell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ребята. Пишет Вам </w:t>
            </w:r>
            <w:proofErr w:type="spell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. Я на луне. И вот однажды мама мне прочитала такое стихотворение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«Что такое лес?»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лес? Сосны до небес, 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Берёзы да дубы, ягоды, грибы…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Звериные тропинки, тропинки да </w:t>
            </w:r>
            <w:proofErr w:type="spell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низинки</w:t>
            </w:r>
            <w:proofErr w:type="spell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Мягкая трава, на суку сова.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Ландыш серебристый, воздух чистый – чистый, 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И родник с живой ключевой водой.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Мне оно так понравилось, но я, к сожалению, не знаю, кого можно встретить в лесу зимой. Расскажите мне, пожалуйста, про обитателей леса. Буду с нетерпением ждать вашего ответа. А для того чтобы вам было интересней играть, я прислал вам медальки.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Воспитатель достает из конверта медали с изображением диких животных, предлагает надеть их, изобразить их, а затем найти себе пар</w:t>
            </w:r>
            <w:proofErr w:type="gram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зверей, которые похожи друг на друга (волк-лиса, мышь-белка, лось-олень, без пары  остаются медведь и заяц .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-Объясните, почему вы именно так встали  пары</w:t>
            </w:r>
            <w:r w:rsidR="007927EC" w:rsidRPr="007927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-Почему остались без пары медведь и заяц?</w:t>
            </w:r>
          </w:p>
          <w:p w:rsidR="00777E9E" w:rsidRPr="00256884" w:rsidRDefault="004E44F5" w:rsidP="002568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найти решение самим после рассказа о диких животных. Ведь </w:t>
            </w:r>
            <w:proofErr w:type="spell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очень хочет узнать о них.</w:t>
            </w:r>
          </w:p>
        </w:tc>
        <w:tc>
          <w:tcPr>
            <w:tcW w:w="3534" w:type="dxa"/>
          </w:tcPr>
          <w:p w:rsidR="00777E9E" w:rsidRDefault="0074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слушают</w:t>
            </w:r>
            <w:r w:rsidR="007927EC">
              <w:rPr>
                <w:rFonts w:ascii="Times New Roman" w:hAnsi="Times New Roman" w:cs="Times New Roman"/>
                <w:b/>
                <w:sz w:val="24"/>
                <w:szCs w:val="24"/>
              </w:rPr>
              <w:t>, отвечают на вопросы</w:t>
            </w:r>
          </w:p>
          <w:p w:rsidR="007927EC" w:rsidRDefault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Default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Default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Default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Default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Default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Default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Default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Default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Default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Default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Default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Default="007927EC" w:rsidP="007927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задание</w:t>
            </w:r>
            <w:r w:rsidRPr="005736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927EC" w:rsidRPr="007927EC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b/>
                <w:sz w:val="24"/>
                <w:szCs w:val="24"/>
              </w:rPr>
              <w:t>Волк и лиса похожи внешне, мышь и белк</w:t>
            </w:r>
            <w:proofErr w:type="gramStart"/>
            <w:r w:rsidRPr="007927EC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79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грызуны, у оленя и лося есть копыта и т.п.</w:t>
            </w:r>
          </w:p>
          <w:p w:rsidR="007927EC" w:rsidRPr="007927EC" w:rsidRDefault="007927EC" w:rsidP="007927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Медведь и </w:t>
            </w:r>
            <w:proofErr w:type="gramStart"/>
            <w:r w:rsidRPr="007927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заяц</w:t>
            </w:r>
            <w:proofErr w:type="gramEnd"/>
            <w:r w:rsidRPr="007927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дикие животны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</w:p>
          <w:p w:rsidR="007927EC" w:rsidRPr="00DC3DC5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Дети попадают в затруднение</w:t>
            </w:r>
          </w:p>
        </w:tc>
      </w:tr>
      <w:tr w:rsidR="00777E9E" w:rsidRPr="00DC3DC5" w:rsidTr="003F4DB8">
        <w:tc>
          <w:tcPr>
            <w:tcW w:w="801" w:type="dxa"/>
          </w:tcPr>
          <w:p w:rsidR="00777E9E" w:rsidRPr="00DC3DC5" w:rsidRDefault="0077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777E9E" w:rsidRPr="00DC3DC5" w:rsidRDefault="004F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Ориентировочный</w:t>
            </w:r>
          </w:p>
        </w:tc>
        <w:tc>
          <w:tcPr>
            <w:tcW w:w="8173" w:type="dxa"/>
          </w:tcPr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Давайте мы с вами отправимся в путешествие. А всё что мы там увидим, мы будем запоминать, и потом вы будете рассказывать, а я записывать для того, чтобы отправить ответ  </w:t>
            </w:r>
            <w:proofErr w:type="spell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Лунтику</w:t>
            </w:r>
            <w:proofErr w:type="spell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. Но прежде чем мы отправимся с вами в путешествие, давайте вспомним правила поведения в лесу. Я вам буду показывать картинки, а вы должны подумать и ответить хорошо это, или плохо.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картинки и сопровождает их словами: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ab/>
              <w:t>Если я приду в лесок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И обижу пташку? 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ab/>
              <w:t>Если крикну громко я,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музыку послушаю?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Если ягод на пеньке 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Я зверям оставлю?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ab/>
              <w:t>Если ветку подвяжу,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Колышек подставлю? 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ab/>
              <w:t>Если разведу костер,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А тушить не буду? 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ab/>
              <w:t>Если сильно насорю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И убрать забуду.  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ab/>
              <w:t>Если мусор уберу,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Банку закапаю? 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Я вижу, что правила вы знаете,  тогда в путь. </w:t>
            </w:r>
          </w:p>
          <w:p w:rsidR="004E44F5" w:rsidRPr="007927EC" w:rsidRDefault="004E44F5" w:rsidP="004E4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(Звучит музыка) Закройте, пожалуйста, глаза и представьте, что вы попали в лес. </w:t>
            </w:r>
          </w:p>
          <w:p w:rsidR="00777E9E" w:rsidRPr="00256884" w:rsidRDefault="004E44F5" w:rsidP="002568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НА ЭКРАНЕ КАРТИНКА ЗИМНЕГО ЛЕСА</w:t>
            </w:r>
          </w:p>
        </w:tc>
        <w:tc>
          <w:tcPr>
            <w:tcW w:w="3534" w:type="dxa"/>
          </w:tcPr>
          <w:p w:rsidR="007927EC" w:rsidRPr="00CC6791" w:rsidRDefault="00DC3DC5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7927EC"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Смотрят слайды, отвечают</w:t>
            </w: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(плохо)</w:t>
            </w: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(плохо)</w:t>
            </w: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(хорошо)</w:t>
            </w: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(хорошо)</w:t>
            </w: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(плохо)</w:t>
            </w: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(плохо)</w:t>
            </w: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(хорошо)</w:t>
            </w: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Слушают волшебную музыку</w:t>
            </w:r>
          </w:p>
          <w:p w:rsidR="007927EC" w:rsidRPr="00CC6791" w:rsidRDefault="007927EC" w:rsidP="00792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DC5" w:rsidRPr="00DC3DC5" w:rsidRDefault="00DC3DC5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E9E" w:rsidRPr="00DC3DC5" w:rsidTr="003F4DB8">
        <w:tc>
          <w:tcPr>
            <w:tcW w:w="801" w:type="dxa"/>
          </w:tcPr>
          <w:p w:rsidR="00777E9E" w:rsidRPr="00DC3DC5" w:rsidRDefault="0077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78" w:type="dxa"/>
          </w:tcPr>
          <w:p w:rsidR="00777E9E" w:rsidRPr="00DC3DC5" w:rsidRDefault="004F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Исполнительский</w:t>
            </w:r>
          </w:p>
        </w:tc>
        <w:tc>
          <w:tcPr>
            <w:tcW w:w="8173" w:type="dxa"/>
          </w:tcPr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- Какое время года? А  что происходит в это время года в лесу?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-Давайте вспомним, каких животных можно встретить в лесу зимой, но не просто называть, а мы с вами поиграем: я буду читать загадки, а вы отгадывать.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по описанию».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1.Трусливый, длинноухий, серый или белый. (Заяц.)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НА ЭКАНЕ ПОЯВЛЯЕТСЯ КАРТИНКА 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Расскажите о зайце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-Где живут?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-Чем питаются?</w:t>
            </w:r>
          </w:p>
          <w:p w:rsidR="007927EC" w:rsidRDefault="007927EC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Проворная</w:t>
            </w:r>
            <w:proofErr w:type="gram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, запасливая, рыжая или серая, любит орешки. (Белка.)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белке </w:t>
            </w:r>
            <w:proofErr w:type="gram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КАРТИНКА НА ЭКРАН)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-Где живет?</w:t>
            </w:r>
          </w:p>
          <w:p w:rsid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-Чем питается?</w:t>
            </w:r>
          </w:p>
          <w:p w:rsidR="007927EC" w:rsidRDefault="007927EC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3.Хитрая, рыжая, ловкая. (Лиса.)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 лисе </w:t>
            </w:r>
            <w:proofErr w:type="gram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КАРТИНКА НА ЭКРАН)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-Где живет?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-Чем питается?</w:t>
            </w:r>
          </w:p>
          <w:p w:rsidR="007927EC" w:rsidRDefault="007927EC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4.А про это животное говорят, что его ноги кормят. У него серая шерсть, острые зубы. (КАРТИНКА НА ЭКРАН)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-Где живет?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-Чем питается?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-Какое дикое  животное вы еще не назвали? </w:t>
            </w:r>
          </w:p>
          <w:p w:rsidR="002062F2" w:rsidRDefault="002062F2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791" w:rsidRDefault="00CC6791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Я думаю, что в лесу зимой можно встретить   самого крупного и большого в наших лесах зверя. А ещё он бурый, косолапый, неуклюжий. (Медведь.)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Докажите почему нет.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Да вы правы.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Сколько нового  узнал теперь </w:t>
            </w:r>
            <w:proofErr w:type="spell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62F2" w:rsidRDefault="002062F2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proofErr w:type="gram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не знает на какие группы делятся дикие животные. </w:t>
            </w:r>
            <w:r w:rsidRPr="007927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Кто чем питается?</w:t>
            </w: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ему расскажем. А для этого нам надо подойти к столам.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Физкультминутка  «На водопой»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ab/>
              <w:t>А сейчас давайте немного поиграем.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Как- то раз лесной тропой, звери шли на водопой 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(идут по кругу)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- за мамой лосихой, топал лосёнок 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(топают, высоко поднимая ноги)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- за мамой лисицей, крался лисёнок 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(крадутся)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- за мамой ежихой, катился ежонок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(имитируют наматывание клубка)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- за мамой медведицей, шёл медвежонок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(шагают вразвалочку)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- за мамой белкой, скакали бельчата,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(прыжки вперёд) 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- за мамой зайчихой, косые зайчата 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(показывают руками длинные ушки)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- волчица вела за собою волчат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(маршируют)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Все мамы и дети напиться хотят. 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1E" w:rsidRPr="007927EC" w:rsidRDefault="00740F1E" w:rsidP="007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28568F" w:rsidRDefault="0028568F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проверим, много ли вы узнали и запомнили о животных, чтобы написать письмо </w:t>
            </w:r>
            <w:proofErr w:type="spell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Лунтику</w:t>
            </w:r>
            <w:proofErr w:type="spell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Мы поиграем в игру «А что не так?»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Я буду читать описания животных, а  вы будьте внимательнее,  найдите ошибки, догадайтесь, о ком я говорю. 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Этот заяц  большой, шуба у него густая, зубы острые, никого не боится, живет в логове, относится к группе </w:t>
            </w:r>
            <w:proofErr w:type="gram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травоядных</w:t>
            </w:r>
            <w:proofErr w:type="gram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Я правильно про зайца рассказала? А про кого это рассказ? (выставляется картинка волка);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Уши и хвост у волка  более длинные, зимой и летом он серого цвета, а хвост всегда черный. Правда, к зиме бока светлеют, а спинка остается русой. 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Волк зимой обгладывает кору с молодых осинок и ив. Иногда кормится сеном и корой фруктовых деревьев, относится к группе хищников.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Я правильно про волка  рассказала? А про кого это рассказ? (выставляется </w:t>
            </w:r>
            <w:r w:rsidRPr="00792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 зайца);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Лиса - проворная, запасливая, рыжая или серая, грызет все, что ей по зубам: грибы, шишки, разные корешки.</w:t>
            </w:r>
            <w:proofErr w:type="gram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Поэтому лису  относят к грызунам, относится к группе хищников.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Я правильно про лису   рассказала? А про кого это рассказ? (выставляется картинка белки);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Это рыженькое  животное, сильное, похоже на собаку, живёт в дупле, относится к группе </w:t>
            </w:r>
            <w:proofErr w:type="gram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травоядных</w:t>
            </w:r>
            <w:proofErr w:type="gram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Про  кого я  рассказала? А что перепутала?  (выставляется картинка лисы);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Но вот наступает вечер, и всем животным пора отправляться по домам. Но кто где живёт. 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ИГРА ИКТ ПО СЛЕДАМ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обратим внимание на ваши медали и </w:t>
            </w:r>
            <w:proofErr w:type="gram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в какие пары вы встали. И если вы внимательно слушали, то теперь легко найдете пару медведю и зайцу.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Вот мы и нашли пары для всех животных.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Ну, что ж, я думаю, что </w:t>
            </w:r>
            <w:proofErr w:type="spell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, прочитав наше письмо, узнает много нового про обитателей леса. А нам пора возвращаться в детский сад. Давайте закроем глаза. </w:t>
            </w:r>
          </w:p>
          <w:p w:rsidR="00740F1E" w:rsidRPr="007927EC" w:rsidRDefault="00740F1E" w:rsidP="00740F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Раз, два, три музыка нас в детский сад верни.</w:t>
            </w:r>
          </w:p>
          <w:p w:rsidR="00777E9E" w:rsidRPr="007927EC" w:rsidRDefault="00777E9E" w:rsidP="004F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4" w:type="dxa"/>
          </w:tcPr>
          <w:p w:rsidR="007927EC" w:rsidRPr="007927EC" w:rsidRDefault="007927EC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F2" w:rsidRPr="00CC6791" w:rsidRDefault="002062F2" w:rsidP="002062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кругом лежит снег, не слышно птичьего пения, не видно зверей, тишина…</w:t>
            </w:r>
          </w:p>
          <w:p w:rsidR="007927EC" w:rsidRPr="00CC6791" w:rsidRDefault="007927EC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7EC" w:rsidRPr="00CC6791" w:rsidRDefault="007927EC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F2" w:rsidRPr="00CC6791" w:rsidRDefault="002062F2" w:rsidP="002062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наших лесах живут заяц-русак и заяц-беляк. </w:t>
            </w:r>
          </w:p>
          <w:p w:rsidR="002062F2" w:rsidRPr="00CC6791" w:rsidRDefault="002062F2" w:rsidP="002062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Живут зайцы в норках.</w:t>
            </w:r>
          </w:p>
          <w:p w:rsidR="002062F2" w:rsidRPr="00CC6791" w:rsidRDefault="002062F2" w:rsidP="0020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Зимой обгладывают кору с молодых ив.</w:t>
            </w:r>
          </w:p>
          <w:p w:rsidR="007927EC" w:rsidRPr="00CC6791" w:rsidRDefault="007927EC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F2" w:rsidRPr="00CC6791" w:rsidRDefault="002062F2" w:rsidP="002062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живут на дереве в дупле. Белка грызет все, что ей по зубам: грибы, шишки, </w:t>
            </w: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разные корешки. </w:t>
            </w:r>
          </w:p>
          <w:p w:rsidR="007927EC" w:rsidRPr="00CC6791" w:rsidRDefault="007927EC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F2" w:rsidRPr="00CC6791" w:rsidRDefault="002062F2" w:rsidP="002062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Лисы питаются грызунами, червями, насекомыми, птицами. Живёт лиса в норе.</w:t>
            </w:r>
          </w:p>
          <w:p w:rsidR="002062F2" w:rsidRPr="00CC6791" w:rsidRDefault="002062F2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F2" w:rsidRPr="00CC6791" w:rsidRDefault="002062F2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F2" w:rsidRPr="00CC6791" w:rsidRDefault="002062F2" w:rsidP="002062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Живут они в стаях.</w:t>
            </w:r>
          </w:p>
          <w:p w:rsidR="002062F2" w:rsidRPr="00CC6791" w:rsidRDefault="002062F2" w:rsidP="002062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Волк – хищное дикое животное. Он любит мясо, поэтому охотится на других животных</w:t>
            </w:r>
          </w:p>
          <w:p w:rsidR="002062F2" w:rsidRPr="00CC6791" w:rsidRDefault="002062F2" w:rsidP="002062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Волчий «дом» называется – логово.</w:t>
            </w:r>
          </w:p>
          <w:p w:rsidR="002062F2" w:rsidRPr="00CC6791" w:rsidRDefault="002062F2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F2" w:rsidRPr="00CC6791" w:rsidRDefault="002062F2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  <w:p w:rsidR="002062F2" w:rsidRPr="00CC6791" w:rsidRDefault="002062F2" w:rsidP="002062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как только зима на порог – мишка в берлогу  и спит там до самой весны.</w:t>
            </w:r>
          </w:p>
          <w:p w:rsidR="002062F2" w:rsidRPr="00CC6791" w:rsidRDefault="002062F2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Pr="00CC6791" w:rsidRDefault="0028568F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Pr="00CC6791" w:rsidRDefault="0028568F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EC" w:rsidRPr="00CC6791" w:rsidRDefault="007927EC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движения по тексту</w:t>
            </w:r>
          </w:p>
          <w:p w:rsidR="007927EC" w:rsidRPr="007927EC" w:rsidRDefault="007927EC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EC" w:rsidRPr="007927EC" w:rsidRDefault="007927EC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EC" w:rsidRPr="007927EC" w:rsidRDefault="007927EC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EC" w:rsidRPr="007927EC" w:rsidRDefault="007927EC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EC" w:rsidRPr="007927EC" w:rsidRDefault="007927EC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EC" w:rsidRPr="007927EC" w:rsidRDefault="007927EC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EC" w:rsidRDefault="007927EC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Default="0028568F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8F" w:rsidRPr="007927EC" w:rsidRDefault="0028568F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EC" w:rsidRPr="007927EC" w:rsidRDefault="007927EC" w:rsidP="007927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EC" w:rsidRPr="00CC6791" w:rsidRDefault="007927EC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Подошли к столам.</w:t>
            </w:r>
          </w:p>
          <w:p w:rsidR="007927EC" w:rsidRPr="00CC6791" w:rsidRDefault="007927EC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Группируют животных по пропитанию</w:t>
            </w:r>
          </w:p>
          <w:p w:rsidR="007927EC" w:rsidRPr="00CC6791" w:rsidRDefault="007927EC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Подбирают символы для  обозначения.</w:t>
            </w:r>
          </w:p>
          <w:p w:rsidR="007927EC" w:rsidRPr="00CC6791" w:rsidRDefault="007927EC" w:rsidP="007927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791">
              <w:rPr>
                <w:rFonts w:ascii="Times New Roman" w:hAnsi="Times New Roman" w:cs="Times New Roman"/>
                <w:b/>
                <w:sz w:val="24"/>
                <w:szCs w:val="24"/>
              </w:rPr>
              <w:t>Приходят к выводу, что животные делятся на группы: травоядные и хищники.</w:t>
            </w:r>
          </w:p>
          <w:p w:rsidR="00777E9E" w:rsidRPr="00CC6791" w:rsidRDefault="0077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</w:t>
            </w: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заяц</w:t>
            </w: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белка</w:t>
            </w: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лиса</w:t>
            </w: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68F" w:rsidRPr="0028568F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8F">
              <w:rPr>
                <w:rFonts w:ascii="Times New Roman" w:hAnsi="Times New Roman" w:cs="Times New Roman"/>
                <w:b/>
                <w:sz w:val="24"/>
                <w:szCs w:val="24"/>
              </w:rPr>
              <w:t>приходят к выводу, что медведь может встать в пару любому хищнику, а заяц к любому травоядному</w:t>
            </w:r>
          </w:p>
        </w:tc>
      </w:tr>
      <w:tr w:rsidR="00777E9E" w:rsidRPr="00DC3DC5" w:rsidTr="003F4DB8">
        <w:tc>
          <w:tcPr>
            <w:tcW w:w="801" w:type="dxa"/>
          </w:tcPr>
          <w:p w:rsidR="00777E9E" w:rsidRPr="00DC3DC5" w:rsidRDefault="00777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78" w:type="dxa"/>
          </w:tcPr>
          <w:p w:rsidR="00777E9E" w:rsidRPr="00DC3DC5" w:rsidRDefault="004F5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</w:t>
            </w:r>
          </w:p>
        </w:tc>
        <w:tc>
          <w:tcPr>
            <w:tcW w:w="8173" w:type="dxa"/>
          </w:tcPr>
          <w:p w:rsidR="00740F1E" w:rsidRPr="007927EC" w:rsidRDefault="00740F1E" w:rsidP="007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вам понравилось путешествие по лесу. Кого вы видели в лесу? Что вам удавалось во время нашего путешествия, а что нет?  Мне очень понравилось с вами путешествовать, вы внимательные, добрые дети. Что бы вы рассказали </w:t>
            </w:r>
            <w:proofErr w:type="spell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Лунтику</w:t>
            </w:r>
            <w:proofErr w:type="spell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77E9E" w:rsidRPr="007927EC" w:rsidRDefault="00740F1E" w:rsidP="002568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</w:tcPr>
          <w:p w:rsidR="00777E9E" w:rsidRPr="00DC3DC5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делятся впечатлениями</w:t>
            </w:r>
          </w:p>
        </w:tc>
      </w:tr>
      <w:tr w:rsidR="003F4DB8" w:rsidRPr="00DC3DC5" w:rsidTr="003F4DB8">
        <w:tc>
          <w:tcPr>
            <w:tcW w:w="801" w:type="dxa"/>
          </w:tcPr>
          <w:p w:rsidR="003F4DB8" w:rsidRPr="00DC3DC5" w:rsidRDefault="003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3F4DB8" w:rsidRDefault="003F4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Перспективный</w:t>
            </w:r>
          </w:p>
        </w:tc>
        <w:tc>
          <w:tcPr>
            <w:tcW w:w="8173" w:type="dxa"/>
          </w:tcPr>
          <w:p w:rsidR="003F4DB8" w:rsidRPr="00256884" w:rsidRDefault="00740F1E" w:rsidP="002568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proofErr w:type="gram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чтобы </w:t>
            </w:r>
            <w:proofErr w:type="spell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скорее получил наше письмо. Вечером мы с вами сложим большой конверт, вложим в него наше послание, а после прогулки можно  нарисовать  животных, и мы  отправим рисунки  </w:t>
            </w:r>
            <w:proofErr w:type="spellStart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>Лунтику</w:t>
            </w:r>
            <w:proofErr w:type="spellEnd"/>
            <w:r w:rsidRPr="007927EC">
              <w:rPr>
                <w:rFonts w:ascii="Times New Roman" w:hAnsi="Times New Roman" w:cs="Times New Roman"/>
                <w:sz w:val="24"/>
                <w:szCs w:val="24"/>
              </w:rPr>
              <w:t xml:space="preserve">  в подарок.</w:t>
            </w:r>
          </w:p>
        </w:tc>
        <w:tc>
          <w:tcPr>
            <w:tcW w:w="3534" w:type="dxa"/>
          </w:tcPr>
          <w:p w:rsidR="003F4DB8" w:rsidRPr="00DC3DC5" w:rsidRDefault="0028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принимают предложение воспитателя</w:t>
            </w:r>
          </w:p>
        </w:tc>
      </w:tr>
    </w:tbl>
    <w:p w:rsidR="00777E9E" w:rsidRDefault="003F4D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F4DB8">
        <w:rPr>
          <w:rFonts w:ascii="Times New Roman" w:hAnsi="Times New Roman" w:cs="Times New Roman"/>
          <w:b/>
          <w:sz w:val="24"/>
          <w:szCs w:val="24"/>
        </w:rPr>
        <w:t>рганизаци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3F4D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развивающей предметно-пространственной среды после проведения НОД  (объекты исследования и др.)</w:t>
      </w:r>
    </w:p>
    <w:p w:rsidR="00256884" w:rsidRPr="00DC3DC5" w:rsidRDefault="00256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Шапочки-медали к подвижным играм, дидактическое пособи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презентация «Кто где живёт?»</w:t>
      </w:r>
    </w:p>
    <w:sectPr w:rsidR="00256884" w:rsidRPr="00DC3DC5" w:rsidSect="00777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E9E"/>
    <w:rsid w:val="00031A1C"/>
    <w:rsid w:val="000C1DE7"/>
    <w:rsid w:val="00150FBF"/>
    <w:rsid w:val="002062F2"/>
    <w:rsid w:val="00256884"/>
    <w:rsid w:val="0028568F"/>
    <w:rsid w:val="002B14C1"/>
    <w:rsid w:val="003053D7"/>
    <w:rsid w:val="003569E7"/>
    <w:rsid w:val="003F4DB8"/>
    <w:rsid w:val="0048395F"/>
    <w:rsid w:val="004B32CE"/>
    <w:rsid w:val="004E44F5"/>
    <w:rsid w:val="004F5D84"/>
    <w:rsid w:val="005039B7"/>
    <w:rsid w:val="006279C8"/>
    <w:rsid w:val="00740F1E"/>
    <w:rsid w:val="00777E9E"/>
    <w:rsid w:val="007927EC"/>
    <w:rsid w:val="00A71E81"/>
    <w:rsid w:val="00BB48F5"/>
    <w:rsid w:val="00CC6791"/>
    <w:rsid w:val="00DC3DC5"/>
    <w:rsid w:val="00E1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E7"/>
  </w:style>
  <w:style w:type="paragraph" w:styleId="1">
    <w:name w:val="heading 1"/>
    <w:basedOn w:val="a"/>
    <w:link w:val="10"/>
    <w:uiPriority w:val="9"/>
    <w:qFormat/>
    <w:rsid w:val="0035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Plain Text"/>
    <w:basedOn w:val="a"/>
    <w:link w:val="a6"/>
    <w:uiPriority w:val="99"/>
    <w:unhideWhenUsed/>
    <w:rsid w:val="004E44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4E44F5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0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2014-03-20T10:36:00Z</cp:lastPrinted>
  <dcterms:created xsi:type="dcterms:W3CDTF">2017-02-17T11:58:00Z</dcterms:created>
  <dcterms:modified xsi:type="dcterms:W3CDTF">2017-03-01T06:04:00Z</dcterms:modified>
</cp:coreProperties>
</file>